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14108" w:rsidRPr="00162AD8" w:rsidRDefault="00D32BBA" w:rsidP="00114108">
      <w:pPr>
        <w:jc w:val="center"/>
        <w:rPr>
          <w:rFonts w:ascii="NTPreCursive" w:hAnsi="NTPreCursive"/>
          <w:sz w:val="40"/>
          <w:szCs w:val="40"/>
          <w:u w:val="single"/>
        </w:rPr>
      </w:pPr>
      <w:r w:rsidRPr="00162AD8">
        <w:rPr>
          <w:rFonts w:ascii="NTPreCursive" w:hAnsi="NTPreCursive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4631055</wp:posOffset>
                </wp:positionH>
                <wp:positionV relativeFrom="paragraph">
                  <wp:posOffset>655955</wp:posOffset>
                </wp:positionV>
                <wp:extent cx="2057400" cy="1917700"/>
                <wp:effectExtent l="0" t="0" r="19050" b="25400"/>
                <wp:wrapNone/>
                <wp:docPr id="1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9177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D6E827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364.65pt;margin-top:51.65pt;width:162pt;height:1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LqkAIAAIcFAAAOAAAAZHJzL2Uyb0RvYy54bWysVEtv2zAMvg/YfxB0X20H6bIadYogRYYB&#10;RVusHXpWZCk2IIsapbz260fJjht0xQ7DclBIk/z45vXNoTNsp9C3YCteXOScKSuhbu2m4j+eV5++&#10;cOaDsLUwYFXFj8rzm/nHD9d7V6oJNGBqhYxArC/3ruJNCK7MMi8b1Ql/AU5ZEmrATgRicZPVKPaE&#10;3plskuefsz1g7RCk8p6+3vZCPk/4WisZHrT2KjBTcYotpBfTu45vNr8W5QaFa1o5hCH+IYpOtJac&#10;jlC3Igi2xfYPqK6VCB50uJDQZaB1K1XKgbIp8jfZPDXCqZQLFce7sUz+/8HK+90jsram3nFmRUct&#10;WhnYy0ZgKNkSrKUSArIiVmrvfEkGT+4RB84TGdM+aOziPyXEDqm6x7G66hCYpI+T/HI2zakJkmTF&#10;VTGbEUM42au5Qx++KuhYJCquKZJljGSMI9VY7O586A1PBtG3B9PWq9aYxOBmvTTIdoIav1rl9Bt8&#10;nallMaE+hUSFo1HR2NjvSlNRYtDJYxpHNeIJKZUNRS9qRK16N5fnXuIAR4uUXwKMyJrCG7EHgJNm&#10;D3LC7vMb9KOpStM8Gud/C6w3Hi2SZ7BhNO5aC/gegKGsBs+9PoV/VppIrqE+0sgg9LvknVy11K07&#10;4cOjQFoe6jAdhPBAT2xgxWGgOGsAf733PerTTJOUsz0tY8X9z61AxZn5Zmnar4rpNG5vYqaXswkx&#10;eC5Zn0vstlsCtZ0mmqJLZNQP5kRqhO6F7sYieiWRsJJ8V1wGPDHL0B8JujxSLRZJjTbWiXBnn5yM&#10;4LGqcf6eDy8C3TCygab9Hk6LK8o3s9rrRksLi20A3aZBfq3rUG/a9jQ4w2WK5+ScT1qv93P+GwAA&#10;//8DAFBLAwQUAAYACAAAACEAQA3j4d8AAAAMAQAADwAAAGRycy9kb3ducmV2LnhtbEyPwU7DMBBE&#10;70j8g7VI3KhNCgFCnKpU9ER7oK2EenNtN4mI11HsNOHv2ZzgNqt5mp3JF6Nr2MV2ofYo4X4mgFnU&#10;3tRYSjjs13fPwEJUaFTj0Ur4sQEWxfVVrjLjB/y0l10sGYVgyJSEKsY24zzoyjoVZr61SN7Zd05F&#10;OruSm04NFO4angiRcqdqpA+Vau2qsvp71zsJG53q91X/tR2O6+St/FjG9HjeSnl7My5fgUU7xj8Y&#10;pvpUHQrqdPI9msAaCU/Jy5xQMsScxESIx0mdJDyQAl7k/P+I4hcAAP//AwBQSwECLQAUAAYACAAA&#10;ACEAtoM4kv4AAADhAQAAEwAAAAAAAAAAAAAAAAAAAAAAW0NvbnRlbnRfVHlwZXNdLnhtbFBLAQIt&#10;ABQABgAIAAAAIQA4/SH/1gAAAJQBAAALAAAAAAAAAAAAAAAAAC8BAABfcmVscy8ucmVsc1BLAQIt&#10;ABQABgAIAAAAIQACe6LqkAIAAIcFAAAOAAAAAAAAAAAAAAAAAC4CAABkcnMvZTJvRG9jLnhtbFBL&#10;AQItABQABgAIAAAAIQBADePh3wAAAAwBAAAPAAAAAAAAAAAAAAAAAOoEAABkcnMvZG93bnJldi54&#10;bWxQSwUGAAAAAAQABADzAAAA9gUAAAAA&#10;" fillcolor="red" strokecolor="#1f4d78 [1604]" strokeweight="1pt">
                <v:stroke joinstyle="miter"/>
              </v:shape>
            </w:pict>
          </mc:Fallback>
        </mc:AlternateContent>
      </w:r>
      <w:r w:rsidR="00114108" w:rsidRPr="00162AD8">
        <w:rPr>
          <w:rFonts w:ascii="NTPreCursive" w:hAnsi="NTPreCursive"/>
          <w:sz w:val="40"/>
          <w:szCs w:val="40"/>
          <w:u w:val="single"/>
        </w:rPr>
        <w:t>Shape songs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Round and round the Circle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Draw one in the air,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Stop</w:t>
      </w:r>
      <w:r w:rsidR="00D32BBA" w:rsidRPr="00162AD8">
        <w:rPr>
          <w:rFonts w:ascii="NTPreCursive" w:hAnsi="NTPreCursive"/>
          <w:sz w:val="40"/>
          <w:szCs w:val="40"/>
        </w:rPr>
        <w:t>,</w:t>
      </w:r>
      <w:r w:rsidRPr="00162AD8">
        <w:rPr>
          <w:rFonts w:ascii="NTPreCursive" w:hAnsi="NTPreCursive"/>
          <w:sz w:val="40"/>
          <w:szCs w:val="40"/>
        </w:rPr>
        <w:t xml:space="preserve"> look and find one,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Circles everywhere.</w:t>
      </w:r>
    </w:p>
    <w:p w:rsidR="00114108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4656455</wp:posOffset>
                </wp:positionH>
                <wp:positionV relativeFrom="paragraph">
                  <wp:posOffset>377825</wp:posOffset>
                </wp:positionV>
                <wp:extent cx="2082800" cy="1816100"/>
                <wp:effectExtent l="19050" t="19050" r="31750" b="1270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1816100"/>
                        </a:xfrm>
                        <a:prstGeom prst="triangle">
                          <a:avLst>
                            <a:gd name="adj" fmla="val 47561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99D57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366.65pt;margin-top:29.75pt;width:164pt;height:14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QDowIAAKcFAAAOAAAAZHJzL2Uyb0RvYy54bWysVE1v2zAMvQ/YfxB0X/2BtM2COkXQIkOB&#10;oi3aDj0rshR7kERNUuJkv36U7DjBWuwwLAeFNMkn8onk1fVOK7IVzrdgKlqc5ZQIw6Fuzbqi31+X&#10;X6aU+MBMzRQYUdG98PR6/vnTVWdnooQGVC0cQRDjZ52taBOCnWWZ543QzJ+BFQaNEpxmAVW3zmrH&#10;OkTXKivz/CLrwNXWARfe49fb3kjnCV9KwcOjlF4EoiqKuYV0unSu4pnNr9hs7ZhtWj6kwf4hC81a&#10;g5eOULcsMLJx7Tso3XIHHmQ446AzkLLlItWA1RT5H9W8NMyKVAuS4+1Ik/9/sPxh++RIW1e0pMQw&#10;jU9058FzoYQnr65lZq0EKSNPnfUzdH+xT27QPIqx6J10Ov5jOWSXuN2P3IpdIBw/lvm0nOb4BBxt&#10;xbS4KFBBnOwYbp0P3wRoEoWKhuH2xCvb3vuQCK6HNFn9gxKpFT7XlikyuTy/KAbAwRmhD5Ax0oNq&#10;62WrVFLcenWjHMHQii7xN2Zz4pbFkvsikxT2SsRgZZ6FRNJiWSm71K5ixGOcCxOK3tSwWvTXnOf4&#10;G1IcIxIDCTAiS0xvxB4A4ii8x+6pG/xjqEjdPgbnf0usDx4j0s1gwhisWwPuIwCFVQ039/6Y/gk1&#10;UVxBvceWctDPmrd82eJ73jMfnpjD18IewIURHvGQCrqKwiBR0oD79dH36I89j1ZKOhzWivqfG+YE&#10;JerO4DR8LSaTON1JmZxflqi4U8vq1GI2+gbw2QtcTZYnMfoHdRClA/2Ge2URb0UTMxzvrigP7qDc&#10;hH6J4GbiYrFIbjjRloV782J5BI+sxv573b0xZw9NjfPwAIfBZrPUqj2jR98YaWCxCSDbEI1HXgcF&#10;t0FqnGFzxXVzqiev436d/wYAAP//AwBQSwMEFAAGAAgAAAAhAD93vpzgAAAACwEAAA8AAABkcnMv&#10;ZG93bnJldi54bWxMj8FOwzAMhu9IvENkJG4sHaEDSt1pQtoB2AEGEte0CU1F4pQm3dq3JzvB0fan&#10;399fridn2UEPofOEsFxkwDQ1XnXUIny8b6/ugIUoSUnrSSPMOsC6Oj8rZaH8kd70YR9blkIoFBLB&#10;xNgXnIfGaCfDwvea0u3LD07GNA4tV4M8pnBn+XWWrbiTHaUPRvb60ejmez86hN3TuInRhtfZ/Ih5&#10;+/w51c2LQby8mDYPwKKe4h8MJ/2kDlVyqv1IKjCLcCuESChCfp8DOwHZapk2NYK4yXPgVcn/d6h+&#10;AQAA//8DAFBLAQItABQABgAIAAAAIQC2gziS/gAAAOEBAAATAAAAAAAAAAAAAAAAAAAAAABbQ29u&#10;dGVudF9UeXBlc10ueG1sUEsBAi0AFAAGAAgAAAAhADj9If/WAAAAlAEAAAsAAAAAAAAAAAAAAAAA&#10;LwEAAF9yZWxzLy5yZWxzUEsBAi0AFAAGAAgAAAAhAC8BFAOjAgAApwUAAA4AAAAAAAAAAAAAAAAA&#10;LgIAAGRycy9lMm9Eb2MueG1sUEsBAi0AFAAGAAgAAAAhAD93vpzgAAAACwEAAA8AAAAAAAAAAAAA&#10;AAAA/QQAAGRycy9kb3ducmV2LnhtbFBLBQYAAAAABAAEAPMAAAAKBgAAAAA=&#10;" adj="10273" fillcolor="yellow" strokecolor="#1f4d78 [1604]" strokeweight="1pt"/>
            </w:pict>
          </mc:Fallback>
        </mc:AlternateConten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 xml:space="preserve">A Triangle has three sides 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A Triangle has three sides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 xml:space="preserve">Up the mountain, down and back 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A Triangle has three sides.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</w:p>
    <w:p w:rsidR="00114108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4592955</wp:posOffset>
                </wp:positionH>
                <wp:positionV relativeFrom="paragraph">
                  <wp:posOffset>374650</wp:posOffset>
                </wp:positionV>
                <wp:extent cx="2006600" cy="1968500"/>
                <wp:effectExtent l="0" t="0" r="127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0" cy="1968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C67994" id="Rectangle 3" o:spid="_x0000_s1026" style="position:absolute;margin-left:361.65pt;margin-top:29.5pt;width:158pt;height:1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1NucAIAADoFAAAOAAAAZHJzL2Uyb0RvYy54bWysVEtv2zAMvg/YfxB0X530kbVBnCJo0WFA&#10;0BZ9oGdVlmIDkqhRSpzs14+SHTdoix2GXWxRJD+SH0nNLrfWsI3C0IAr+fhoxJlyEqrGrUr+/HTz&#10;7ZyzEIWrhAGnSr5TgV/Ov36ZtX6qjqEGUylkBOLCtPUlr2P006IIslZWhCPwypFSA1oRScRVUaFo&#10;Cd2a4ng0mhQtYOURpAqBbq87JZ9nfK2VjHdaBxWZKTnlFvMX8/c1fYv5TExXKHzdyD4N8Q9ZWNE4&#10;CjpAXYso2BqbD1C2kQgBdDySYAvQupEq10DVjEfvqnmshVe5FiIn+IGm8P9g5e3mHllTlfyEMycs&#10;teiBSBNuZRQ7SfS0PkzJ6tHfYy8FOqZatxpt+lMVbJsp3Q2Uqm1kki5TjyYjYl6SbnwxOT8jgXCK&#10;N3ePIf5QYFk6lBwpfKZSbJYhdqZ7E/JL6XQJ5FPcGZVyMO5BaaojhczeeYLUlUG2EdR7IaVycdyp&#10;alGp7pqyGfIZPHJ2GTAh68aYAbsHSNP5EbvLtbdPrioP4OA8+ltinfPgkSODi4OzbRzgZwCGquoj&#10;d/Z7kjpqEkuvUO2oywjd+AcvbxrieilCvBdI8079oR2Od/TRBtqSQ3/irAb8/dl9sqcxJC1nLe1P&#10;ycOvtUDFmfnpaEAvxqenaeGycHr2/ZgEPNS8Hmrc2l4BtWlMr4WX+Zjso9kfNYJ9oVVfpKikEk5S&#10;7JLLiHvhKnZ7TY+FVItFNqMl8yIu3aOXCTyxmmbpafsi0PcDF2lWb2G/a2L6bu462+TpYLGOoJs8&#10;lG+89nzTgubB6R+T9AIcytnq7cmb/wEAAP//AwBQSwMEFAAGAAgAAAAhAPW3KObdAAAACwEAAA8A&#10;AABkcnMvZG93bnJldi54bWxMj01OwzAQhfdI3MEaJHbUaSNaGuJUqBIbJBZtOYAbD3GoPY5ip0lu&#10;z3QFy3nz6f2Uu8k7ccU+toEULBcZCKQ6mJYaBV+n96cXEDFpMtoFQgUzRthV93elLkwY6YDXY2oE&#10;m1AstAKbUldIGWuLXsdF6JD49x16rxOffSNNr0c2906usmwtvW6JE6zucG+xvhwHzyEaD/NyM+4v&#10;n3b6aNHNPzjMSj0+TG+vIBJO6Q+GW32uDhV3OoeBTBROwWaV54wqeN7yphuQ5VtWzgryNUuyKuX/&#10;DdUvAAAA//8DAFBLAQItABQABgAIAAAAIQC2gziS/gAAAOEBAAATAAAAAAAAAAAAAAAAAAAAAABb&#10;Q29udGVudF9UeXBlc10ueG1sUEsBAi0AFAAGAAgAAAAhADj9If/WAAAAlAEAAAsAAAAAAAAAAAAA&#10;AAAALwEAAF9yZWxzLy5yZWxzUEsBAi0AFAAGAAgAAAAhAP6DU25wAgAAOgUAAA4AAAAAAAAAAAAA&#10;AAAALgIAAGRycy9lMm9Eb2MueG1sUEsBAi0AFAAGAAgAAAAhAPW3KObdAAAACwEAAA8AAAAAAAAA&#10;AAAAAAAAygQAAGRycy9kb3ducmV2LnhtbFBLBQYAAAAABAAEAPMAAADUBQAAAAA=&#10;" fillcolor="#5b9bd5 [3204]" strokecolor="#1f4d78 [1604]" strokeweight="1pt"/>
            </w:pict>
          </mc:Fallback>
        </mc:AlternateContent>
      </w:r>
      <w:r w:rsidR="00114108" w:rsidRPr="00162AD8">
        <w:rPr>
          <w:rFonts w:ascii="NTPreCursive" w:hAnsi="NTPreCursive"/>
          <w:sz w:val="40"/>
          <w:szCs w:val="40"/>
        </w:rPr>
        <w:t xml:space="preserve">Find four corners, </w:t>
      </w:r>
    </w:p>
    <w:p w:rsidR="00114108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Find</w:t>
      </w:r>
      <w:r w:rsidR="00114108" w:rsidRPr="00162AD8">
        <w:rPr>
          <w:rFonts w:ascii="NTPreCursive" w:hAnsi="NTPreCursive"/>
          <w:sz w:val="40"/>
          <w:szCs w:val="40"/>
        </w:rPr>
        <w:t xml:space="preserve"> four corners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 xml:space="preserve">Sides the same, </w:t>
      </w:r>
    </w:p>
    <w:p w:rsidR="00114108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Sides</w:t>
      </w:r>
      <w:r w:rsidR="00114108" w:rsidRPr="00162AD8">
        <w:rPr>
          <w:rFonts w:ascii="NTPreCursive" w:hAnsi="NTPreCursive"/>
          <w:sz w:val="40"/>
          <w:szCs w:val="40"/>
        </w:rPr>
        <w:t xml:space="preserve"> the same,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Put them altogether,</w:t>
      </w:r>
    </w:p>
    <w:p w:rsidR="00114108" w:rsidRPr="00162AD8" w:rsidRDefault="00114108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Squares my name</w:t>
      </w:r>
      <w:r w:rsidR="00D32BBA" w:rsidRPr="00162AD8">
        <w:rPr>
          <w:rFonts w:ascii="NTPreCursive" w:hAnsi="NTPreCursive"/>
          <w:sz w:val="40"/>
          <w:szCs w:val="40"/>
        </w:rPr>
        <w:t>.</w:t>
      </w:r>
    </w:p>
    <w:p w:rsidR="00D32BBA" w:rsidRPr="00162AD8" w:rsidRDefault="00D32BBA" w:rsidP="00114108">
      <w:pPr>
        <w:rPr>
          <w:rFonts w:ascii="NTPreCursive" w:hAnsi="NTPreCursive"/>
          <w:sz w:val="40"/>
          <w:szCs w:val="40"/>
        </w:rPr>
      </w:pPr>
    </w:p>
    <w:p w:rsidR="00D32BBA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4084955</wp:posOffset>
                </wp:positionH>
                <wp:positionV relativeFrom="paragraph">
                  <wp:posOffset>157480</wp:posOffset>
                </wp:positionV>
                <wp:extent cx="2806700" cy="1447800"/>
                <wp:effectExtent l="0" t="0" r="1270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0" cy="1447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51FB9" id="Rectangle 4" o:spid="_x0000_s1026" style="position:absolute;margin-left:321.65pt;margin-top:12.4pt;width:221pt;height:11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zzPhwIAAG4FAAAOAAAAZHJzL2Uyb0RvYy54bWysVEtv2zAMvg/YfxB0X+0E6SuoUwQJOgwo&#10;2qLp0LMiS7EBWdQoJU7260fJjhu0xQ7DclBEk/z40Efe3O4bw3YKfQ224KOznDNlJZS13RT858vd&#10;tyvOfBC2FAasKvhBeX47+/rlpnVTNYYKTKmQEYj109YVvArBTbPMy0o1wp+BU5aUGrARgUTcZCWK&#10;ltAbk43z/CJrAUuHIJX39HXZKfks4WutZHjU2qvATMEpt5BOTOc6ntnsRkw3KFxVyz4N8Q9ZNKK2&#10;FHSAWoog2BbrD1BNLRE86HAmoclA61qqVANVM8rfVbOqhFOpFmqOd0Ob/P+DlQ+7J2R1WfAJZ1Y0&#10;9ETP1DRhN0axSWxP6/yUrFbuCXvJ0zXWutfYxH+qgu1TSw9DS9U+MEkfx1f5xWVOnZekG00ml1ck&#10;EE725u7Qh+8KGhYvBUcKn1opdvc+dKZHkxjNg6nLu9qYJOBmvTDIdoLe93q8zM+P6CdmWSyhSzrd&#10;wsGo6Gzss9JUe0wzRUysUwOekFLZMOpUlShVF+Y8p19fw+CRKkqAEVlTegN2DxAZ/RG7q6+3j64q&#10;kXZwzv+WWOc8eKTIYMPg3NQW8DMAQ1X1kTt7Sv+kNfG6hvJAzEDoRsY7eVfT+9wLH54E0ozQm9Lc&#10;h0c6tIG24NDfOKsAf3/2PdoTdUnLWUszV3D/aytQcWZ+WCL1NREkDmkSJueXYxLwVLM+1dhtswB6&#10;9hFtGCfTNdoHc7xqhOaV1sM8RiWVsJJiF1wGPAqL0O0CWjBSzefJjAbTiXBvV05G8NjVyL+X/atA&#10;15M0EL8f4DifYvqOq51t9LQw3wbQdSLyW1/7ftNQJ+L0CyhujVM5Wb2tydkfAAAA//8DAFBLAwQU&#10;AAYACAAAACEAR4ho194AAAALAQAADwAAAGRycy9kb3ducmV2LnhtbEyPy07DMBBF90j8gzVI7KhN&#10;mkZRiFMhJFRUsWnhA6axSUL9CLbbhL9nuirLuXN0H/V6toaddYiDdxIeFwKYdq1Xg+skfH68PpTA&#10;YkKn0HinJfzqCOvm9qbGSvnJ7fR5nzpGJi5WKKFPaaw4j22vLcaFH7Wj35cPFhOdoeMq4ETm1vBM&#10;iIJbHBwl9Djql163x/3JSrBv4mg2aYvm+33+2RRTHrbopby/m5+fgCU9pysMl/pUHRrqdPAnpyIz&#10;Eop8uSRUQpbThAsgyhUpB1JWWQm8qfn/Dc0fAAAA//8DAFBLAQItABQABgAIAAAAIQC2gziS/gAA&#10;AOEBAAATAAAAAAAAAAAAAAAAAAAAAABbQ29udGVudF9UeXBlc10ueG1sUEsBAi0AFAAGAAgAAAAh&#10;ADj9If/WAAAAlAEAAAsAAAAAAAAAAAAAAAAALwEAAF9yZWxzLy5yZWxzUEsBAi0AFAAGAAgAAAAh&#10;AKgTPM+HAgAAbgUAAA4AAAAAAAAAAAAAAAAALgIAAGRycy9lMm9Eb2MueG1sUEsBAi0AFAAGAAgA&#10;AAAhAEeIaNfeAAAACwEAAA8AAAAAAAAAAAAAAAAA4QQAAGRycy9kb3ducmV2LnhtbFBLBQYAAAAA&#10;BAAEAPMAAADsBQAAAAA=&#10;" fillcolor="#92d050" strokecolor="#1f4d78 [1604]" strokeweight="1pt"/>
            </w:pict>
          </mc:Fallback>
        </mc:AlternateContent>
      </w:r>
      <w:r w:rsidRPr="00162AD8">
        <w:rPr>
          <w:rFonts w:ascii="NTPreCursive" w:hAnsi="NTPreCursive"/>
          <w:sz w:val="40"/>
          <w:szCs w:val="40"/>
        </w:rPr>
        <w:t>A Rectangle has four sides,</w:t>
      </w:r>
    </w:p>
    <w:p w:rsidR="00D32BBA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A Rectangle has four sides</w:t>
      </w:r>
    </w:p>
    <w:p w:rsidR="00D32BBA" w:rsidRPr="00162AD8" w:rsidRDefault="00D32BBA" w:rsidP="00114108">
      <w:pPr>
        <w:rPr>
          <w:rFonts w:ascii="NTPreCursive" w:hAnsi="NTPreCursive"/>
          <w:sz w:val="40"/>
          <w:szCs w:val="40"/>
        </w:rPr>
      </w:pPr>
      <w:proofErr w:type="gramStart"/>
      <w:r w:rsidRPr="00162AD8">
        <w:rPr>
          <w:rFonts w:ascii="NTPreCursive" w:hAnsi="NTPreCursive"/>
          <w:sz w:val="40"/>
          <w:szCs w:val="40"/>
        </w:rPr>
        <w:t>Two are long</w:t>
      </w:r>
      <w:proofErr w:type="gramEnd"/>
      <w:r w:rsidRPr="00162AD8">
        <w:rPr>
          <w:rFonts w:ascii="NTPreCursive" w:hAnsi="NTPreCursive"/>
          <w:sz w:val="40"/>
          <w:szCs w:val="40"/>
        </w:rPr>
        <w:t xml:space="preserve">, </w:t>
      </w:r>
      <w:proofErr w:type="gramStart"/>
      <w:r w:rsidRPr="00162AD8">
        <w:rPr>
          <w:rFonts w:ascii="NTPreCursive" w:hAnsi="NTPreCursive"/>
          <w:sz w:val="40"/>
          <w:szCs w:val="40"/>
        </w:rPr>
        <w:t>two are short</w:t>
      </w:r>
      <w:proofErr w:type="gramEnd"/>
    </w:p>
    <w:p w:rsidR="00D32BBA" w:rsidRPr="00162AD8" w:rsidRDefault="00D32BBA" w:rsidP="00114108">
      <w:pPr>
        <w:rPr>
          <w:rFonts w:ascii="NTPreCursive" w:hAnsi="NTPreCursive"/>
          <w:sz w:val="40"/>
          <w:szCs w:val="40"/>
        </w:rPr>
      </w:pPr>
      <w:r w:rsidRPr="00162AD8">
        <w:rPr>
          <w:rFonts w:ascii="NTPreCursive" w:hAnsi="NTPreCursive"/>
          <w:sz w:val="40"/>
          <w:szCs w:val="40"/>
        </w:rPr>
        <w:t>A Rectangle has four sides.</w:t>
      </w:r>
      <w:bookmarkEnd w:id="0"/>
    </w:p>
    <w:sectPr w:rsidR="00D32BBA" w:rsidRPr="00162AD8" w:rsidSect="00114108">
      <w:pgSz w:w="11906" w:h="16838"/>
      <w:pgMar w:top="567" w:right="567" w:bottom="567" w:left="567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CW Precursive 5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108"/>
    <w:rsid w:val="00114108"/>
    <w:rsid w:val="00162AD8"/>
    <w:rsid w:val="006934CA"/>
    <w:rsid w:val="00911443"/>
    <w:rsid w:val="00D3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C46FBC-5C86-4540-8130-0CBA7EC6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CW Precursive 5" w:eastAsiaTheme="minorHAnsi" w:hAnsi="CCW Precursive 5" w:cstheme="minorBidi"/>
        <w:sz w:val="3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Richards</dc:creator>
  <cp:keywords/>
  <dc:description/>
  <cp:lastModifiedBy>Rebecca Chumun</cp:lastModifiedBy>
  <cp:revision>2</cp:revision>
  <dcterms:created xsi:type="dcterms:W3CDTF">2021-01-10T20:32:00Z</dcterms:created>
  <dcterms:modified xsi:type="dcterms:W3CDTF">2021-01-10T20:32:00Z</dcterms:modified>
</cp:coreProperties>
</file>